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2914650" cy="3962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06823" cy="39256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6823" cy="3925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647950" cy="6276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27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